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D2" w:rsidRPr="00990569" w:rsidRDefault="00B82BD2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План</w:t>
      </w: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внеурочной деятельности 5-11 классов, обучающихся по ФГОС ООО и СОО</w:t>
      </w:r>
    </w:p>
    <w:p w:rsidR="00A9767E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 xml:space="preserve">                   по МОУ «СОШ №10»</w:t>
      </w:r>
    </w:p>
    <w:p w:rsidR="00A9767E" w:rsidRPr="00990569" w:rsidRDefault="00A9767E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922"/>
        <w:gridCol w:w="883"/>
        <w:gridCol w:w="883"/>
        <w:gridCol w:w="850"/>
        <w:gridCol w:w="851"/>
        <w:gridCol w:w="850"/>
        <w:gridCol w:w="738"/>
        <w:gridCol w:w="1363"/>
      </w:tblGrid>
      <w:tr w:rsidR="00A9767E" w:rsidRPr="00990569" w:rsidTr="006E4028">
        <w:trPr>
          <w:trHeight w:hRule="exact" w:val="696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по классам (годам обучения)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767E" w:rsidRPr="00990569" w:rsidTr="00AF7095">
        <w:trPr>
          <w:trHeight w:hRule="exact" w:val="432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67E" w:rsidRPr="00990569" w:rsidTr="00AF7095">
        <w:trPr>
          <w:trHeight w:hRule="exact" w:val="79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</w:tbl>
    <w:p w:rsidR="00A9767E" w:rsidRPr="00990569" w:rsidRDefault="00A9767E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767E" w:rsidRPr="00990569" w:rsidRDefault="00A9767E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767E" w:rsidRPr="00990569" w:rsidRDefault="00A9767E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0569">
        <w:rPr>
          <w:rFonts w:ascii="Times New Roman" w:hAnsi="Times New Roman" w:cs="Times New Roman"/>
          <w:sz w:val="28"/>
          <w:szCs w:val="28"/>
        </w:rPr>
        <w:t>.П</w:t>
      </w:r>
      <w:r w:rsidR="00AF7095" w:rsidRPr="00990569">
        <w:rPr>
          <w:rFonts w:ascii="Times New Roman" w:hAnsi="Times New Roman" w:cs="Times New Roman"/>
          <w:sz w:val="28"/>
          <w:szCs w:val="28"/>
        </w:rPr>
        <w:t>лан внеурочной деятельности 5-11</w:t>
      </w:r>
      <w:r w:rsidRPr="00990569">
        <w:rPr>
          <w:rFonts w:ascii="Times New Roman" w:hAnsi="Times New Roman" w:cs="Times New Roman"/>
          <w:sz w:val="28"/>
          <w:szCs w:val="28"/>
        </w:rPr>
        <w:t xml:space="preserve"> классов, обучающихся по ФГОС ООО и СОО </w:t>
      </w:r>
    </w:p>
    <w:tbl>
      <w:tblPr>
        <w:tblOverlap w:val="never"/>
        <w:tblW w:w="103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069"/>
        <w:gridCol w:w="978"/>
        <w:gridCol w:w="1134"/>
        <w:gridCol w:w="1275"/>
        <w:gridCol w:w="1134"/>
        <w:gridCol w:w="1134"/>
        <w:gridCol w:w="1134"/>
        <w:gridCol w:w="838"/>
      </w:tblGrid>
      <w:tr w:rsidR="00A9767E" w:rsidRPr="00990569" w:rsidTr="00990569">
        <w:trPr>
          <w:trHeight w:hRule="exact" w:val="13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5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6 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8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9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10 кл.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Кол-во часов в год 11 кл.</w:t>
            </w:r>
          </w:p>
        </w:tc>
      </w:tr>
      <w:tr w:rsidR="00A9767E" w:rsidRPr="00990569" w:rsidTr="00990569">
        <w:trPr>
          <w:trHeight w:hRule="exact" w:val="6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Общеинтеллек туальное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A9767E" w:rsidRPr="00990569" w:rsidTr="00990569">
        <w:trPr>
          <w:trHeight w:hRule="exact" w:val="65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Общекультурн 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A9767E" w:rsidRPr="00990569" w:rsidTr="00990569">
        <w:trPr>
          <w:trHeight w:hRule="exact"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A9767E" w:rsidRPr="00990569" w:rsidTr="00990569">
        <w:trPr>
          <w:trHeight w:hRule="exact" w:val="6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A9767E" w:rsidRPr="00990569" w:rsidTr="00990569">
        <w:trPr>
          <w:trHeight w:hRule="exact" w:val="3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A9767E" w:rsidRPr="00990569" w:rsidTr="00990569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E" w:rsidRPr="00990569" w:rsidRDefault="00A9767E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</w:tr>
    </w:tbl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5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637"/>
        <w:gridCol w:w="5002"/>
      </w:tblGrid>
      <w:tr w:rsidR="00AF7095" w:rsidRPr="003A58DA" w:rsidTr="000E111A">
        <w:trPr>
          <w:trHeight w:hRule="exact" w:val="6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3A58DA" w:rsidTr="000E111A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124" w:rsidRPr="003A58DA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</w:tr>
      <w:tr w:rsidR="00AF7095" w:rsidRPr="003A58DA" w:rsidTr="000E111A">
        <w:trPr>
          <w:trHeight w:hRule="exact" w:val="331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24" w:rsidRPr="003A58DA" w:rsidRDefault="00C54124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95" w:rsidRPr="003A58DA" w:rsidTr="000E111A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54124" w:rsidRPr="003A58DA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7095" w:rsidRPr="003A58DA" w:rsidTr="000E111A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Style w:val="c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«</w:t>
            </w:r>
            <w:r w:rsidR="00AF7095" w:rsidRPr="003A58DA">
              <w:rPr>
                <w:rStyle w:val="c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Будь примером!</w:t>
            </w:r>
            <w:r w:rsidRPr="003A58DA">
              <w:rPr>
                <w:rStyle w:val="c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AF7095" w:rsidRPr="003A58DA" w:rsidTr="000E111A">
        <w:trPr>
          <w:trHeight w:hRule="exact" w:val="3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AF7095" w:rsidRPr="003A58DA"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здорово!</w:t>
            </w: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F7095" w:rsidRPr="003A58DA" w:rsidRDefault="00AF7095" w:rsidP="003A58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095" w:rsidRPr="003A58DA" w:rsidRDefault="00AF7095" w:rsidP="003A58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A58DA">
        <w:rPr>
          <w:rFonts w:ascii="Times New Roman" w:hAnsi="Times New Roman" w:cs="Times New Roman"/>
          <w:sz w:val="28"/>
          <w:szCs w:val="28"/>
        </w:rPr>
        <w:t>6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4642"/>
        <w:gridCol w:w="4987"/>
      </w:tblGrid>
      <w:tr w:rsidR="00AF7095" w:rsidRPr="003A58DA" w:rsidTr="000E111A">
        <w:trPr>
          <w:trHeight w:hRule="exact" w:val="6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3A58DA" w:rsidTr="000E111A">
        <w:trPr>
          <w:trHeight w:hRule="exact"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C54124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</w:tr>
      <w:tr w:rsidR="00AF7095" w:rsidRPr="003A58DA" w:rsidTr="000E111A">
        <w:trPr>
          <w:trHeight w:hRule="exact" w:val="48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24" w:rsidRPr="003A58DA" w:rsidRDefault="00C54124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95" w:rsidRPr="003A58DA" w:rsidTr="000E111A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4124" w:rsidRPr="003A58DA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7095" w:rsidRPr="003A58DA" w:rsidTr="000E111A">
        <w:trPr>
          <w:trHeight w:hRule="exact" w:val="6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Style w:val="c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«Будь примером!»</w:t>
            </w:r>
          </w:p>
        </w:tc>
      </w:tr>
      <w:tr w:rsidR="00AF7095" w:rsidRPr="003A58DA" w:rsidTr="000E111A">
        <w:trPr>
          <w:trHeight w:hRule="exact" w:val="6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3A58DA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3A58DA" w:rsidRDefault="00990569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095" w:rsidRPr="003A58DA"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здорово!</w:t>
            </w:r>
            <w:r w:rsidRPr="003A5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90569" w:rsidRPr="00990569" w:rsidRDefault="00990569" w:rsidP="0099056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7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642"/>
        <w:gridCol w:w="4982"/>
      </w:tblGrid>
      <w:tr w:rsidR="00AF7095" w:rsidRPr="00990569" w:rsidTr="000E111A">
        <w:trPr>
          <w:trHeight w:hRule="exact" w:val="564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990569" w:rsidTr="000E111A">
        <w:trPr>
          <w:trHeight w:hRule="exact" w:val="4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405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5489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7095" w:rsidRPr="00990569" w:rsidTr="000E111A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990569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«Азбука этикета»</w:t>
            </w:r>
          </w:p>
        </w:tc>
      </w:tr>
      <w:tr w:rsidR="00AF7095" w:rsidRPr="00990569" w:rsidTr="000E111A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«Путь в профессию»</w:t>
            </w:r>
          </w:p>
        </w:tc>
      </w:tr>
      <w:tr w:rsidR="00AF7095" w:rsidRPr="00990569" w:rsidTr="000E111A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</w:tc>
      </w:tr>
      <w:tr w:rsidR="00AF7095" w:rsidRPr="00990569" w:rsidTr="000E111A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AB62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260"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8 классы</w:t>
      </w:r>
    </w:p>
    <w:tbl>
      <w:tblPr>
        <w:tblOverlap w:val="never"/>
        <w:tblW w:w="1026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4632"/>
        <w:gridCol w:w="4987"/>
      </w:tblGrid>
      <w:tr w:rsidR="00AF7095" w:rsidRPr="00990569" w:rsidTr="00990569">
        <w:trPr>
          <w:trHeight w:hRule="exact" w:val="360"/>
          <w:jc w:val="center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990569" w:rsidTr="00990569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«В гостях у художественного слова»</w:t>
            </w:r>
          </w:p>
        </w:tc>
      </w:tr>
      <w:tr w:rsidR="00AF7095" w:rsidRPr="00990569" w:rsidTr="00990569">
        <w:trPr>
          <w:trHeight w:hRule="exact" w:val="341"/>
          <w:jc w:val="center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«Азбука этикета»</w:t>
            </w:r>
          </w:p>
        </w:tc>
      </w:tr>
      <w:tr w:rsidR="00AF7095" w:rsidRPr="00990569" w:rsidTr="00990569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990569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«Путь в профессию»</w:t>
            </w:r>
          </w:p>
        </w:tc>
      </w:tr>
      <w:tr w:rsidR="00AF7095" w:rsidRPr="00990569" w:rsidTr="00990569">
        <w:trPr>
          <w:trHeight w:hRule="exact" w:val="3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</w:tc>
      </w:tr>
      <w:tr w:rsidR="00C54124" w:rsidRPr="00990569" w:rsidTr="00A865DE">
        <w:trPr>
          <w:trHeight w:hRule="exact" w:val="3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4124" w:rsidRPr="00990569" w:rsidRDefault="00C54124" w:rsidP="0060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4124" w:rsidRPr="00990569" w:rsidRDefault="00C54124" w:rsidP="0060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24" w:rsidRPr="00990569" w:rsidRDefault="00C54124" w:rsidP="00AB62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260"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4124" w:rsidRDefault="00C54124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9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637"/>
        <w:gridCol w:w="4987"/>
      </w:tblGrid>
      <w:tr w:rsidR="00AF7095" w:rsidRPr="00990569" w:rsidTr="000E111A">
        <w:trPr>
          <w:trHeight w:hRule="exact" w:val="355"/>
          <w:jc w:val="center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990569" w:rsidTr="000E111A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3A58DA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</w:tr>
      <w:tr w:rsidR="00AF7095" w:rsidRPr="00990569" w:rsidTr="000E111A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8DA">
              <w:rPr>
                <w:rFonts w:ascii="Times New Roman" w:hAnsi="Times New Roman" w:cs="Times New Roman"/>
                <w:sz w:val="28"/>
                <w:szCs w:val="28"/>
              </w:rPr>
              <w:t>Я в мире и мир во мне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7095" w:rsidRPr="00990569" w:rsidTr="000E111A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«Профессия:</w:t>
            </w:r>
            <w:r w:rsidR="003A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выбор пути развития»</w:t>
            </w:r>
          </w:p>
        </w:tc>
      </w:tr>
      <w:tr w:rsidR="00AF7095" w:rsidRPr="00990569" w:rsidTr="000E111A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</w:tc>
      </w:tr>
      <w:tr w:rsidR="00AF7095" w:rsidRPr="00990569" w:rsidTr="000E111A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8DA"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t>10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4632"/>
        <w:gridCol w:w="4992"/>
      </w:tblGrid>
      <w:tr w:rsidR="00AF7095" w:rsidRPr="00990569" w:rsidTr="000E111A">
        <w:trPr>
          <w:trHeight w:hRule="exact" w:val="6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990569" w:rsidTr="000E111A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</w:tr>
      <w:tr w:rsidR="00AF7095" w:rsidRPr="00990569" w:rsidTr="000E111A">
        <w:trPr>
          <w:trHeight w:hRule="exact" w:val="4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58DA">
              <w:rPr>
                <w:rFonts w:ascii="Times New Roman" w:hAnsi="Times New Roman" w:cs="Times New Roman"/>
                <w:sz w:val="28"/>
                <w:szCs w:val="28"/>
              </w:rPr>
              <w:t>Я в мире и мир во мне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7095" w:rsidRPr="00990569" w:rsidTr="000E111A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B063EC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«Профессия: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выбор пути развития»</w:t>
            </w:r>
          </w:p>
        </w:tc>
      </w:tr>
      <w:tr w:rsidR="00AF7095" w:rsidRPr="00990569" w:rsidTr="000E111A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</w:tc>
      </w:tr>
      <w:tr w:rsidR="00AF7095" w:rsidRPr="00990569" w:rsidTr="000E111A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8DA"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095" w:rsidRPr="00990569" w:rsidRDefault="00AF7095" w:rsidP="00990569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569">
        <w:rPr>
          <w:rFonts w:ascii="Times New Roman" w:hAnsi="Times New Roman" w:cs="Times New Roman"/>
          <w:sz w:val="28"/>
          <w:szCs w:val="28"/>
        </w:rP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637"/>
        <w:gridCol w:w="4987"/>
      </w:tblGrid>
      <w:tr w:rsidR="00AF7095" w:rsidRPr="00990569" w:rsidTr="000E111A">
        <w:trPr>
          <w:trHeight w:hRule="exact" w:val="355"/>
          <w:jc w:val="center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AF7095" w:rsidRPr="00990569" w:rsidTr="000E111A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</w:tr>
      <w:tr w:rsidR="00AF7095" w:rsidRPr="00990569" w:rsidTr="000E111A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B063EC" w:rsidP="00405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мире и мир во мне»</w:t>
            </w:r>
          </w:p>
        </w:tc>
      </w:tr>
      <w:tr w:rsidR="00AF7095" w:rsidRPr="00990569" w:rsidTr="000E111A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B063EC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«Профессия: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выбор пути развития»</w:t>
            </w:r>
          </w:p>
        </w:tc>
      </w:tr>
      <w:tr w:rsidR="00AF7095" w:rsidRPr="00990569" w:rsidTr="000E111A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</w:tc>
      </w:tr>
      <w:tr w:rsidR="00AF7095" w:rsidRPr="00990569" w:rsidTr="000E111A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095" w:rsidRPr="00990569" w:rsidRDefault="00AF7095" w:rsidP="00990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5" w:rsidRPr="00990569" w:rsidRDefault="00AF7095" w:rsidP="003A5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8DA">
              <w:rPr>
                <w:rFonts w:ascii="Times New Roman" w:hAnsi="Times New Roman" w:cs="Times New Roman"/>
                <w:sz w:val="28"/>
                <w:szCs w:val="28"/>
              </w:rPr>
              <w:t>Полезные привычки»</w:t>
            </w:r>
          </w:p>
        </w:tc>
      </w:tr>
    </w:tbl>
    <w:p w:rsidR="00A9767E" w:rsidRPr="00990569" w:rsidRDefault="00A9767E" w:rsidP="0099056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9767E" w:rsidRPr="00990569" w:rsidSect="00990569">
      <w:headerReference w:type="even" r:id="rId6"/>
      <w:headerReference w:type="default" r:id="rId7"/>
      <w:pgSz w:w="11900" w:h="16840"/>
      <w:pgMar w:top="1134" w:right="850" w:bottom="1134" w:left="1701" w:header="275" w:footer="13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68" w:rsidRDefault="00C92668" w:rsidP="002E2795">
      <w:r>
        <w:separator/>
      </w:r>
    </w:p>
  </w:endnote>
  <w:endnote w:type="continuationSeparator" w:id="1">
    <w:p w:rsidR="00C92668" w:rsidRDefault="00C92668" w:rsidP="002E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68" w:rsidRDefault="00C92668" w:rsidP="002E2795">
      <w:r>
        <w:separator/>
      </w:r>
    </w:p>
  </w:footnote>
  <w:footnote w:type="continuationSeparator" w:id="1">
    <w:p w:rsidR="00C92668" w:rsidRDefault="00C92668" w:rsidP="002E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7E" w:rsidRDefault="00C926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7E" w:rsidRDefault="00C926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767E"/>
    <w:rsid w:val="00051BAF"/>
    <w:rsid w:val="001D1268"/>
    <w:rsid w:val="002E2795"/>
    <w:rsid w:val="00383B5A"/>
    <w:rsid w:val="003A58DA"/>
    <w:rsid w:val="004033C9"/>
    <w:rsid w:val="00405489"/>
    <w:rsid w:val="004B7D96"/>
    <w:rsid w:val="004F3F48"/>
    <w:rsid w:val="00767122"/>
    <w:rsid w:val="007D257E"/>
    <w:rsid w:val="008E2E0C"/>
    <w:rsid w:val="00990569"/>
    <w:rsid w:val="00A9767E"/>
    <w:rsid w:val="00AB6260"/>
    <w:rsid w:val="00AF7095"/>
    <w:rsid w:val="00B063EC"/>
    <w:rsid w:val="00B82BD2"/>
    <w:rsid w:val="00C54124"/>
    <w:rsid w:val="00C92668"/>
    <w:rsid w:val="00CB20DC"/>
    <w:rsid w:val="00E0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6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9767E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A9767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Подпись к таблице_"/>
    <w:basedOn w:val="a0"/>
    <w:link w:val="a6"/>
    <w:rsid w:val="00A976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A9767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A9767E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A9767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0">
    <w:name w:val="c0"/>
    <w:basedOn w:val="a0"/>
    <w:rsid w:val="007D257E"/>
  </w:style>
  <w:style w:type="paragraph" w:styleId="a7">
    <w:name w:val="No Spacing"/>
    <w:uiPriority w:val="1"/>
    <w:qFormat/>
    <w:rsid w:val="009905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2021-09-04T07:00:00Z</dcterms:created>
  <dcterms:modified xsi:type="dcterms:W3CDTF">2021-09-06T12:09:00Z</dcterms:modified>
</cp:coreProperties>
</file>